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AC42" w14:textId="18A13BB1" w:rsidR="000D63E4" w:rsidRPr="0056363A" w:rsidRDefault="0056363A" w:rsidP="0056363A">
      <w:pPr>
        <w:jc w:val="center"/>
        <w:rPr>
          <w:rFonts w:ascii="Century Gothic" w:hAnsi="Century Gothic" w:cs="Aharoni"/>
          <w:b/>
          <w:bCs/>
          <w:sz w:val="44"/>
          <w:szCs w:val="48"/>
          <w:lang w:val="en-US"/>
        </w:rPr>
      </w:pPr>
      <w:r w:rsidRPr="0056363A">
        <w:rPr>
          <w:rFonts w:ascii="Century Gothic" w:hAnsi="Century Gothic" w:cs="Aharoni"/>
          <w:b/>
          <w:bCs/>
          <w:sz w:val="44"/>
          <w:szCs w:val="48"/>
          <w:lang w:val="en-US"/>
        </w:rPr>
        <w:t xml:space="preserve">2022 ABS Regional </w:t>
      </w:r>
      <w:r>
        <w:rPr>
          <w:rFonts w:ascii="Century Gothic" w:hAnsi="Century Gothic" w:cs="Aharoni"/>
          <w:b/>
          <w:bCs/>
          <w:sz w:val="44"/>
          <w:szCs w:val="48"/>
          <w:lang w:val="en-US"/>
        </w:rPr>
        <w:t xml:space="preserve">Polo </w:t>
      </w:r>
      <w:r w:rsidRPr="0056363A">
        <w:rPr>
          <w:rFonts w:ascii="Century Gothic" w:hAnsi="Century Gothic" w:cs="Aharoni"/>
          <w:b/>
          <w:bCs/>
          <w:sz w:val="44"/>
          <w:szCs w:val="48"/>
          <w:lang w:val="en-US"/>
        </w:rPr>
        <w:t>Shirt Order Form</w:t>
      </w:r>
    </w:p>
    <w:p w14:paraId="4073E3B3" w14:textId="44CA3659" w:rsidR="0056363A" w:rsidRPr="0056363A" w:rsidRDefault="0056363A" w:rsidP="0056363A">
      <w:pPr>
        <w:jc w:val="center"/>
        <w:rPr>
          <w:rFonts w:ascii="Century Gothic" w:hAnsi="Century Gothic" w:cs="Aharoni"/>
          <w:b/>
          <w:bCs/>
          <w:sz w:val="36"/>
          <w:szCs w:val="40"/>
          <w:lang w:val="en-US"/>
        </w:rPr>
      </w:pPr>
      <w:r w:rsidRPr="0056363A">
        <w:rPr>
          <w:rFonts w:ascii="Century Gothic" w:hAnsi="Century Gothic" w:cs="Aharoni"/>
          <w:b/>
          <w:bCs/>
          <w:sz w:val="36"/>
          <w:szCs w:val="40"/>
          <w:lang w:val="en-US"/>
        </w:rPr>
        <w:t>Orders and payment due: May 15, 2022</w:t>
      </w:r>
    </w:p>
    <w:p w14:paraId="1A64C7B7" w14:textId="274E6F61" w:rsidR="0056363A" w:rsidRPr="0056363A" w:rsidRDefault="0056363A" w:rsidP="0056363A">
      <w:pPr>
        <w:jc w:val="center"/>
        <w:rPr>
          <w:rFonts w:ascii="Century Gothic" w:hAnsi="Century Gothic" w:cs="Aharoni"/>
          <w:b/>
          <w:bCs/>
          <w:sz w:val="44"/>
          <w:szCs w:val="48"/>
          <w:lang w:val="en-US"/>
        </w:rPr>
      </w:pPr>
    </w:p>
    <w:p w14:paraId="0713A30D" w14:textId="01E017DB" w:rsidR="0056363A" w:rsidRDefault="0056363A" w:rsidP="0056363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F78F9B5" wp14:editId="794FAED1">
            <wp:extent cx="2833370" cy="181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9" b="3256"/>
                    <a:stretch/>
                  </pic:blipFill>
                  <pic:spPr bwMode="auto">
                    <a:xfrm>
                      <a:off x="0" y="0"/>
                      <a:ext cx="2885671" cy="185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FEE80" w14:textId="3DE74E82" w:rsidR="0056363A" w:rsidRDefault="0056363A" w:rsidP="0056363A">
      <w:pPr>
        <w:jc w:val="center"/>
        <w:rPr>
          <w:lang w:val="en-US"/>
        </w:rPr>
      </w:pPr>
    </w:p>
    <w:p w14:paraId="6DBBA6CB" w14:textId="608AD35C" w:rsidR="0056363A" w:rsidRPr="00E607CE" w:rsidRDefault="00842F74" w:rsidP="0056363A">
      <w:pPr>
        <w:jc w:val="center"/>
        <w:rPr>
          <w:sz w:val="28"/>
          <w:szCs w:val="32"/>
          <w:lang w:val="en-US"/>
        </w:rPr>
      </w:pPr>
      <w:r w:rsidRPr="00E607CE">
        <w:rPr>
          <w:sz w:val="28"/>
          <w:szCs w:val="32"/>
          <w:lang w:val="en-US"/>
        </w:rPr>
        <w:t>Look neat and tidy in these ABSR polo shirts, an easy way to look your best in clinics, lessons, testing and other Pony Club events.</w:t>
      </w:r>
    </w:p>
    <w:p w14:paraId="232A3E87" w14:textId="48DB4BD6" w:rsidR="00842F74" w:rsidRDefault="00842F74" w:rsidP="0056363A">
      <w:pPr>
        <w:jc w:val="center"/>
        <w:rPr>
          <w:lang w:val="en-US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851"/>
        <w:gridCol w:w="992"/>
        <w:gridCol w:w="851"/>
        <w:gridCol w:w="850"/>
        <w:gridCol w:w="851"/>
        <w:gridCol w:w="708"/>
        <w:gridCol w:w="709"/>
        <w:gridCol w:w="851"/>
      </w:tblGrid>
      <w:tr w:rsidR="00E607CE" w14:paraId="2A1C96DD" w14:textId="4CB45CAD" w:rsidTr="00E607CE">
        <w:tc>
          <w:tcPr>
            <w:tcW w:w="10632" w:type="dxa"/>
            <w:gridSpan w:val="11"/>
          </w:tcPr>
          <w:p w14:paraId="3E544831" w14:textId="2FC1631B" w:rsidR="00E607CE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b/>
                <w:bCs/>
                <w:sz w:val="24"/>
                <w:lang w:val="en-US"/>
              </w:rPr>
              <w:t>Size Sheet</w:t>
            </w:r>
          </w:p>
        </w:tc>
      </w:tr>
      <w:tr w:rsidR="00E607CE" w14:paraId="526EA16C" w14:textId="4262567E" w:rsidTr="00E607CE">
        <w:tc>
          <w:tcPr>
            <w:tcW w:w="2268" w:type="dxa"/>
            <w:shd w:val="clear" w:color="auto" w:fill="F2F2F2" w:themeFill="background1" w:themeFillShade="F2"/>
          </w:tcPr>
          <w:p w14:paraId="0307ED2B" w14:textId="10F47FD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Youth Modern fit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223481" w14:textId="0ED9851F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545274F" w14:textId="49D4AF35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901E880" w14:textId="7F525FE3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941586F" w14:textId="1F7A133F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AEA5D50" w14:textId="410FCCEE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C0A8860" w14:textId="20FD6B09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1E9B33" w14:textId="5D733CF9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034C293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197372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19CFFAE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</w:tr>
      <w:tr w:rsidR="00E607CE" w14:paraId="530201C6" w14:textId="0F09A33C" w:rsidTr="00E607CE">
        <w:tc>
          <w:tcPr>
            <w:tcW w:w="2268" w:type="dxa"/>
          </w:tcPr>
          <w:p w14:paraId="7933913C" w14:textId="745E45B2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eastAsia="Times New Roman" w:cstheme="minorHAnsi"/>
                <w:sz w:val="24"/>
              </w:rPr>
              <w:t>Garment ½ chest (in)</w:t>
            </w:r>
          </w:p>
        </w:tc>
        <w:tc>
          <w:tcPr>
            <w:tcW w:w="851" w:type="dxa"/>
          </w:tcPr>
          <w:p w14:paraId="4A57A54E" w14:textId="53752F0F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14.2</w:t>
            </w:r>
          </w:p>
        </w:tc>
        <w:tc>
          <w:tcPr>
            <w:tcW w:w="850" w:type="dxa"/>
          </w:tcPr>
          <w:p w14:paraId="1F6D7A94" w14:textId="48D3C67F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15</w:t>
            </w:r>
          </w:p>
        </w:tc>
        <w:tc>
          <w:tcPr>
            <w:tcW w:w="851" w:type="dxa"/>
          </w:tcPr>
          <w:p w14:paraId="4604400E" w14:textId="04DB41DE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15.7</w:t>
            </w:r>
          </w:p>
        </w:tc>
        <w:tc>
          <w:tcPr>
            <w:tcW w:w="992" w:type="dxa"/>
          </w:tcPr>
          <w:p w14:paraId="2C1A2D15" w14:textId="7703041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16.5</w:t>
            </w:r>
          </w:p>
        </w:tc>
        <w:tc>
          <w:tcPr>
            <w:tcW w:w="851" w:type="dxa"/>
          </w:tcPr>
          <w:p w14:paraId="034049DC" w14:textId="43F0A73C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17.3</w:t>
            </w:r>
          </w:p>
        </w:tc>
        <w:tc>
          <w:tcPr>
            <w:tcW w:w="850" w:type="dxa"/>
          </w:tcPr>
          <w:p w14:paraId="545E3E7C" w14:textId="43C433C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18.1</w:t>
            </w:r>
          </w:p>
        </w:tc>
        <w:tc>
          <w:tcPr>
            <w:tcW w:w="851" w:type="dxa"/>
          </w:tcPr>
          <w:p w14:paraId="3E8FF26B" w14:textId="26330C73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19.3</w:t>
            </w:r>
          </w:p>
        </w:tc>
        <w:tc>
          <w:tcPr>
            <w:tcW w:w="708" w:type="dxa"/>
          </w:tcPr>
          <w:p w14:paraId="3353B569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2D633C03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1" w:type="dxa"/>
          </w:tcPr>
          <w:p w14:paraId="7FC7F349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</w:tr>
      <w:tr w:rsidR="00E607CE" w14:paraId="1721B0A9" w14:textId="34CD2417" w:rsidTr="00E607CE">
        <w:tc>
          <w:tcPr>
            <w:tcW w:w="2268" w:type="dxa"/>
            <w:shd w:val="clear" w:color="auto" w:fill="F2F2F2" w:themeFill="background1" w:themeFillShade="F2"/>
          </w:tcPr>
          <w:p w14:paraId="0F0AFC19" w14:textId="4AC2F1B4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Ladies Modern fit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760587" w14:textId="71E7B596" w:rsidR="00842F74" w:rsidRPr="00E607CE" w:rsidRDefault="00842F74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</w:t>
            </w:r>
            <w:r w:rsidR="00E607CE" w:rsidRPr="00E607CE">
              <w:rPr>
                <w:rFonts w:cstheme="minorHAnsi"/>
                <w:sz w:val="24"/>
                <w:lang w:val="en-US"/>
              </w:rPr>
              <w:t xml:space="preserve"> </w:t>
            </w:r>
            <w:r w:rsidR="00E607CE" w:rsidRPr="00E607CE">
              <w:rPr>
                <w:rFonts w:cstheme="minorHAnsi"/>
                <w:szCs w:val="22"/>
                <w:lang w:val="en-US"/>
              </w:rPr>
              <w:t>(</w:t>
            </w:r>
            <w:r w:rsidRPr="00E607CE">
              <w:rPr>
                <w:rFonts w:cstheme="minorHAnsi"/>
                <w:szCs w:val="22"/>
                <w:lang w:val="en-US"/>
              </w:rPr>
              <w:t>XS</w:t>
            </w:r>
            <w:r w:rsidR="00E607CE" w:rsidRPr="00E607CE">
              <w:rPr>
                <w:rFonts w:cstheme="minorHAnsi"/>
                <w:szCs w:val="22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1BED998" w14:textId="461C68C1" w:rsidR="00842F74" w:rsidRPr="00E607CE" w:rsidRDefault="00842F74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4</w:t>
            </w:r>
            <w:r w:rsidR="00E607CE" w:rsidRPr="00E607CE">
              <w:rPr>
                <w:rFonts w:cstheme="minorHAnsi"/>
                <w:sz w:val="24"/>
                <w:lang w:val="en-US"/>
              </w:rPr>
              <w:t xml:space="preserve"> </w:t>
            </w:r>
            <w:r w:rsidR="00E607CE" w:rsidRPr="00E607CE">
              <w:rPr>
                <w:rFonts w:cstheme="minorHAnsi"/>
                <w:szCs w:val="22"/>
                <w:lang w:val="en-US"/>
              </w:rPr>
              <w:t>(</w:t>
            </w:r>
            <w:r w:rsidRPr="00E607CE">
              <w:rPr>
                <w:rFonts w:cstheme="minorHAnsi"/>
                <w:szCs w:val="22"/>
                <w:lang w:val="en-US"/>
              </w:rPr>
              <w:t>S</w:t>
            </w:r>
            <w:r w:rsidR="00E607CE" w:rsidRPr="00E607CE">
              <w:rPr>
                <w:rFonts w:cstheme="minorHAnsi"/>
                <w:szCs w:val="22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AE75FC" w14:textId="4E21E248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F10F40" w14:textId="4B6F2744" w:rsidR="00842F74" w:rsidRPr="00E607CE" w:rsidRDefault="00842F74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8</w:t>
            </w:r>
            <w:r w:rsidR="00E607CE" w:rsidRPr="00E607CE">
              <w:rPr>
                <w:rFonts w:cstheme="minorHAnsi"/>
                <w:sz w:val="24"/>
                <w:lang w:val="en-US"/>
              </w:rPr>
              <w:t xml:space="preserve"> </w:t>
            </w:r>
            <w:r w:rsidR="00E607CE" w:rsidRPr="00E607CE">
              <w:rPr>
                <w:rFonts w:cstheme="minorHAnsi"/>
                <w:szCs w:val="22"/>
                <w:lang w:val="en-US"/>
              </w:rPr>
              <w:t>(</w:t>
            </w:r>
            <w:r w:rsidRPr="00E607CE">
              <w:rPr>
                <w:rFonts w:cstheme="minorHAnsi"/>
                <w:szCs w:val="22"/>
                <w:lang w:val="en-US"/>
              </w:rPr>
              <w:t>M</w:t>
            </w:r>
            <w:r w:rsidR="00E607CE" w:rsidRPr="00E607CE">
              <w:rPr>
                <w:rFonts w:cstheme="minorHAnsi"/>
                <w:szCs w:val="22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E2E7C4" w14:textId="6E0A8D65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9E1F1B1" w14:textId="42FE30CB" w:rsidR="00842F74" w:rsidRPr="00E607CE" w:rsidRDefault="00842F74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12</w:t>
            </w:r>
            <w:r w:rsidR="00E607CE" w:rsidRPr="00E607CE">
              <w:rPr>
                <w:rFonts w:cstheme="minorHAnsi"/>
                <w:sz w:val="24"/>
                <w:lang w:val="en-US"/>
              </w:rPr>
              <w:t xml:space="preserve"> </w:t>
            </w:r>
            <w:r w:rsidR="00E607CE" w:rsidRPr="00E607CE">
              <w:rPr>
                <w:rFonts w:cstheme="minorHAnsi"/>
                <w:szCs w:val="22"/>
                <w:lang w:val="en-US"/>
              </w:rPr>
              <w:t>(</w:t>
            </w:r>
            <w:r w:rsidRPr="00E607CE">
              <w:rPr>
                <w:rFonts w:cstheme="minorHAnsi"/>
                <w:szCs w:val="22"/>
                <w:lang w:val="en-US"/>
              </w:rPr>
              <w:t>L</w:t>
            </w:r>
            <w:r w:rsidR="00E607CE" w:rsidRPr="00E607CE">
              <w:rPr>
                <w:rFonts w:cstheme="minorHAnsi"/>
                <w:szCs w:val="22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01E292" w14:textId="32CB7481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F5E01FB" w14:textId="7FE9CAEF" w:rsidR="00842F74" w:rsidRPr="00E607CE" w:rsidRDefault="00842F74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16</w:t>
            </w:r>
            <w:r w:rsidR="00E607CE" w:rsidRPr="00E607CE">
              <w:rPr>
                <w:rFonts w:cstheme="minorHAnsi"/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7EFFA3" w14:textId="09DA460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EE67D6" w14:textId="471B2816" w:rsidR="00842F74" w:rsidRPr="00E607CE" w:rsidRDefault="00842F74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20</w:t>
            </w:r>
            <w:r w:rsidR="00E607CE" w:rsidRPr="00E607CE">
              <w:rPr>
                <w:rFonts w:cstheme="minorHAnsi"/>
                <w:sz w:val="24"/>
                <w:lang w:val="en-US"/>
              </w:rPr>
              <w:t xml:space="preserve"> </w:t>
            </w:r>
          </w:p>
        </w:tc>
      </w:tr>
      <w:tr w:rsidR="00E607CE" w14:paraId="4916C108" w14:textId="211262A6" w:rsidTr="00E607CE">
        <w:tc>
          <w:tcPr>
            <w:tcW w:w="2268" w:type="dxa"/>
          </w:tcPr>
          <w:p w14:paraId="67BEBCAB" w14:textId="1A752C84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eastAsia="Times New Roman" w:cstheme="minorHAnsi"/>
                <w:sz w:val="24"/>
              </w:rPr>
              <w:t>Garment ½ chest (in)</w:t>
            </w:r>
          </w:p>
        </w:tc>
        <w:tc>
          <w:tcPr>
            <w:tcW w:w="851" w:type="dxa"/>
          </w:tcPr>
          <w:p w14:paraId="1B58DCE4" w14:textId="6E5D07A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17.3</w:t>
            </w:r>
          </w:p>
        </w:tc>
        <w:tc>
          <w:tcPr>
            <w:tcW w:w="850" w:type="dxa"/>
          </w:tcPr>
          <w:p w14:paraId="3B1ED877" w14:textId="3BFC1EFD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18.3</w:t>
            </w:r>
          </w:p>
        </w:tc>
        <w:tc>
          <w:tcPr>
            <w:tcW w:w="851" w:type="dxa"/>
          </w:tcPr>
          <w:p w14:paraId="29632B91" w14:textId="48209941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19.3</w:t>
            </w:r>
          </w:p>
        </w:tc>
        <w:tc>
          <w:tcPr>
            <w:tcW w:w="992" w:type="dxa"/>
          </w:tcPr>
          <w:p w14:paraId="5C8B2773" w14:textId="5CF32188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20.3</w:t>
            </w:r>
          </w:p>
        </w:tc>
        <w:tc>
          <w:tcPr>
            <w:tcW w:w="851" w:type="dxa"/>
          </w:tcPr>
          <w:p w14:paraId="61755572" w14:textId="38CC4FE5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21.3</w:t>
            </w:r>
          </w:p>
        </w:tc>
        <w:tc>
          <w:tcPr>
            <w:tcW w:w="850" w:type="dxa"/>
          </w:tcPr>
          <w:p w14:paraId="6D5BDB1E" w14:textId="7AD7321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22.2</w:t>
            </w:r>
          </w:p>
        </w:tc>
        <w:tc>
          <w:tcPr>
            <w:tcW w:w="851" w:type="dxa"/>
          </w:tcPr>
          <w:p w14:paraId="77F1EC88" w14:textId="19D81F23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23.2</w:t>
            </w:r>
          </w:p>
        </w:tc>
        <w:tc>
          <w:tcPr>
            <w:tcW w:w="708" w:type="dxa"/>
          </w:tcPr>
          <w:p w14:paraId="170C0722" w14:textId="31259CF3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24.4</w:t>
            </w:r>
          </w:p>
        </w:tc>
        <w:tc>
          <w:tcPr>
            <w:tcW w:w="709" w:type="dxa"/>
          </w:tcPr>
          <w:p w14:paraId="437A6237" w14:textId="0E8AA2A9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25.6</w:t>
            </w:r>
          </w:p>
        </w:tc>
        <w:tc>
          <w:tcPr>
            <w:tcW w:w="851" w:type="dxa"/>
          </w:tcPr>
          <w:p w14:paraId="595F2EFA" w14:textId="3E69425A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26.8</w:t>
            </w:r>
          </w:p>
        </w:tc>
      </w:tr>
      <w:tr w:rsidR="00E607CE" w14:paraId="56D736DF" w14:textId="339A2143" w:rsidTr="00E607CE">
        <w:tc>
          <w:tcPr>
            <w:tcW w:w="2268" w:type="dxa"/>
            <w:shd w:val="clear" w:color="auto" w:fill="F2F2F2" w:themeFill="background1" w:themeFillShade="F2"/>
          </w:tcPr>
          <w:p w14:paraId="3A707E64" w14:textId="5804561E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Men Modern Fit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8AD9008" w14:textId="3968B349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57B443F" w14:textId="5EDDFD0C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F5E759" w14:textId="43AB94D3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B91F97" w14:textId="4B18C1B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XL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0FDD108" w14:textId="3EF83F3E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2XL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448C5F9" w14:textId="66F69E7C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3XL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DF9F6D" w14:textId="29B381ED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5XL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BF3DFE5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E1145D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FAC528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</w:tr>
      <w:tr w:rsidR="00E607CE" w14:paraId="53B4054F" w14:textId="416A63C0" w:rsidTr="00E607CE">
        <w:tc>
          <w:tcPr>
            <w:tcW w:w="2268" w:type="dxa"/>
          </w:tcPr>
          <w:p w14:paraId="067BC12D" w14:textId="5E08D733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eastAsia="Times New Roman" w:cstheme="minorHAnsi"/>
                <w:sz w:val="24"/>
              </w:rPr>
              <w:t>Garment ½ chest (in)</w:t>
            </w:r>
          </w:p>
        </w:tc>
        <w:tc>
          <w:tcPr>
            <w:tcW w:w="851" w:type="dxa"/>
          </w:tcPr>
          <w:p w14:paraId="54AEA24E" w14:textId="68970607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20.7</w:t>
            </w:r>
          </w:p>
        </w:tc>
        <w:tc>
          <w:tcPr>
            <w:tcW w:w="850" w:type="dxa"/>
          </w:tcPr>
          <w:p w14:paraId="4A9564B3" w14:textId="04BEFE97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21.9</w:t>
            </w:r>
          </w:p>
        </w:tc>
        <w:tc>
          <w:tcPr>
            <w:tcW w:w="851" w:type="dxa"/>
          </w:tcPr>
          <w:p w14:paraId="6045031D" w14:textId="6FFFC1C9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23</w:t>
            </w:r>
          </w:p>
        </w:tc>
        <w:tc>
          <w:tcPr>
            <w:tcW w:w="992" w:type="dxa"/>
          </w:tcPr>
          <w:p w14:paraId="52955271" w14:textId="422316BE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24.6</w:t>
            </w:r>
          </w:p>
        </w:tc>
        <w:tc>
          <w:tcPr>
            <w:tcW w:w="851" w:type="dxa"/>
          </w:tcPr>
          <w:p w14:paraId="458889E6" w14:textId="429FE200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26.2</w:t>
            </w:r>
          </w:p>
        </w:tc>
        <w:tc>
          <w:tcPr>
            <w:tcW w:w="850" w:type="dxa"/>
          </w:tcPr>
          <w:p w14:paraId="221F1605" w14:textId="0FA5F3F7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27.8</w:t>
            </w:r>
          </w:p>
        </w:tc>
        <w:tc>
          <w:tcPr>
            <w:tcW w:w="851" w:type="dxa"/>
          </w:tcPr>
          <w:p w14:paraId="1D9C9303" w14:textId="6CD5FEB1" w:rsidR="00842F74" w:rsidRPr="00E607CE" w:rsidRDefault="00E607CE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30.9</w:t>
            </w:r>
          </w:p>
        </w:tc>
        <w:tc>
          <w:tcPr>
            <w:tcW w:w="708" w:type="dxa"/>
          </w:tcPr>
          <w:p w14:paraId="1AC0A1B9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709" w:type="dxa"/>
          </w:tcPr>
          <w:p w14:paraId="6B09028F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1" w:type="dxa"/>
          </w:tcPr>
          <w:p w14:paraId="29819CE2" w14:textId="77777777" w:rsidR="00842F74" w:rsidRPr="00E607CE" w:rsidRDefault="00842F74" w:rsidP="0056363A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</w:tr>
    </w:tbl>
    <w:p w14:paraId="33F6B144" w14:textId="77777777" w:rsidR="00E607CE" w:rsidRDefault="00E607CE" w:rsidP="0056363A">
      <w:pPr>
        <w:jc w:val="center"/>
        <w:rPr>
          <w:lang w:val="en-US"/>
        </w:rPr>
      </w:pPr>
    </w:p>
    <w:p w14:paraId="1FF91B4C" w14:textId="0113CB22" w:rsidR="00842F74" w:rsidRDefault="00E607CE" w:rsidP="0056363A">
      <w:pPr>
        <w:jc w:val="center"/>
        <w:rPr>
          <w:lang w:val="en-US"/>
        </w:rPr>
      </w:pPr>
      <w:hyperlink r:id="rId5" w:history="1">
        <w:r w:rsidRPr="007140DB">
          <w:rPr>
            <w:rStyle w:val="Hyperlink"/>
            <w:lang w:val="en-US"/>
          </w:rPr>
          <w:t>https://cdn.fashionbizapps.nz/stylesheets/attachments/000/024/757/original/P700MS_P700LS_P700KS_CA_2017.pdf</w:t>
        </w:r>
      </w:hyperlink>
    </w:p>
    <w:p w14:paraId="3F2DF04D" w14:textId="2720DBD4" w:rsidR="00E607CE" w:rsidRDefault="00E607CE" w:rsidP="0056363A">
      <w:pPr>
        <w:jc w:val="center"/>
        <w:rPr>
          <w:lang w:val="en-US"/>
        </w:rPr>
      </w:pPr>
    </w:p>
    <w:p w14:paraId="613F2466" w14:textId="4E643EB0" w:rsidR="0021585A" w:rsidRDefault="0021585A" w:rsidP="0056363A">
      <w:pPr>
        <w:jc w:val="center"/>
        <w:rPr>
          <w:lang w:val="en-US"/>
        </w:rPr>
      </w:pPr>
    </w:p>
    <w:p w14:paraId="76C5B369" w14:textId="1980BC4E" w:rsidR="0021585A" w:rsidRDefault="0021585A" w:rsidP="0056363A">
      <w:pPr>
        <w:jc w:val="center"/>
        <w:rPr>
          <w:lang w:val="en-US"/>
        </w:rPr>
      </w:pPr>
    </w:p>
    <w:p w14:paraId="7AC4CB3B" w14:textId="61A330A3" w:rsidR="0021585A" w:rsidRPr="00922E21" w:rsidRDefault="00922E21" w:rsidP="00922E21">
      <w:pPr>
        <w:jc w:val="center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To compete your outfit, w</w:t>
      </w:r>
      <w:r w:rsidRPr="00922E21">
        <w:rPr>
          <w:sz w:val="28"/>
          <w:szCs w:val="32"/>
          <w:lang w:val="en-US"/>
        </w:rPr>
        <w:t>e also have baseball hat</w:t>
      </w:r>
      <w:r w:rsidR="00D65DD1">
        <w:rPr>
          <w:sz w:val="28"/>
          <w:szCs w:val="32"/>
          <w:lang w:val="en-US"/>
        </w:rPr>
        <w:t>s</w:t>
      </w:r>
      <w:r w:rsidRPr="00922E21">
        <w:rPr>
          <w:sz w:val="28"/>
          <w:szCs w:val="32"/>
          <w:lang w:val="en-US"/>
        </w:rPr>
        <w:t xml:space="preserve"> available, one size fits all!</w:t>
      </w:r>
    </w:p>
    <w:p w14:paraId="45A15C58" w14:textId="77777777" w:rsidR="0021585A" w:rsidRDefault="0021585A" w:rsidP="0056363A">
      <w:pPr>
        <w:jc w:val="center"/>
        <w:rPr>
          <w:lang w:val="en-US"/>
        </w:rPr>
      </w:pPr>
    </w:p>
    <w:p w14:paraId="730CBD0F" w14:textId="77777777" w:rsidR="00922E21" w:rsidRDefault="00D65DD1" w:rsidP="0056363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AB0E0D" wp14:editId="2D300557">
            <wp:extent cx="1329247" cy="881380"/>
            <wp:effectExtent l="0" t="0" r="4445" b="0"/>
            <wp:docPr id="2" name="Picture 2" descr="A baseball cap on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aseball cap on a tabl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137" cy="8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45CA" w14:textId="77777777" w:rsidR="00D65DD1" w:rsidRDefault="00D65DD1" w:rsidP="0056363A">
      <w:pPr>
        <w:jc w:val="center"/>
        <w:rPr>
          <w:lang w:val="en-US"/>
        </w:rPr>
      </w:pPr>
    </w:p>
    <w:p w14:paraId="149E3A7C" w14:textId="731565F8" w:rsidR="00D65DD1" w:rsidRDefault="00D65DD1" w:rsidP="0056363A">
      <w:pPr>
        <w:jc w:val="center"/>
        <w:rPr>
          <w:lang w:val="en-US"/>
        </w:rPr>
      </w:pPr>
      <w:r w:rsidRPr="00D65DD1">
        <w:rPr>
          <w:rFonts w:ascii="Open Sans" w:eastAsia="Times New Roman" w:hAnsi="Open Sans" w:cs="Open Sans"/>
          <w:i/>
          <w:iCs/>
          <w:color w:val="2C2C2C"/>
          <w:szCs w:val="22"/>
        </w:rPr>
        <w:t>This lightweight polyester performance cap comes with a built-in woven sweatband made of water repellent polyester. Features side mesh panels, giving the cap extra breathability. The low</w:t>
      </w:r>
      <w:r>
        <w:rPr>
          <w:rFonts w:ascii="Open Sans" w:eastAsia="Times New Roman" w:hAnsi="Open Sans" w:cs="Open Sans"/>
          <w:i/>
          <w:iCs/>
          <w:color w:val="2C2C2C"/>
          <w:szCs w:val="22"/>
        </w:rPr>
        <w:t>-</w:t>
      </w:r>
      <w:r w:rsidRPr="00D65DD1">
        <w:rPr>
          <w:rFonts w:ascii="Open Sans" w:eastAsia="Times New Roman" w:hAnsi="Open Sans" w:cs="Open Sans"/>
          <w:i/>
          <w:iCs/>
          <w:color w:val="2C2C2C"/>
          <w:szCs w:val="22"/>
        </w:rPr>
        <w:t xml:space="preserve"> profile build of the cap gives it a casual, athletic look for everyday wear.</w:t>
      </w:r>
    </w:p>
    <w:p w14:paraId="59987090" w14:textId="680B4D38" w:rsidR="00D65DD1" w:rsidRDefault="00D65DD1" w:rsidP="0056363A">
      <w:pPr>
        <w:jc w:val="center"/>
        <w:rPr>
          <w:lang w:val="en-US"/>
        </w:rPr>
        <w:sectPr w:rsidR="00D65DD1" w:rsidSect="00553698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2128B1BA" w14:textId="77777777" w:rsidR="00D65DD1" w:rsidRPr="0056363A" w:rsidRDefault="00D65DD1" w:rsidP="00D65DD1">
      <w:pPr>
        <w:jc w:val="center"/>
        <w:rPr>
          <w:rFonts w:ascii="Century Gothic" w:hAnsi="Century Gothic" w:cs="Aharoni"/>
          <w:b/>
          <w:bCs/>
          <w:sz w:val="44"/>
          <w:szCs w:val="48"/>
          <w:lang w:val="en-US"/>
        </w:rPr>
      </w:pPr>
      <w:r w:rsidRPr="0056363A">
        <w:rPr>
          <w:rFonts w:ascii="Century Gothic" w:hAnsi="Century Gothic" w:cs="Aharoni"/>
          <w:b/>
          <w:bCs/>
          <w:sz w:val="44"/>
          <w:szCs w:val="48"/>
          <w:lang w:val="en-US"/>
        </w:rPr>
        <w:lastRenderedPageBreak/>
        <w:t xml:space="preserve">2022 ABS Regional </w:t>
      </w:r>
      <w:r>
        <w:rPr>
          <w:rFonts w:ascii="Century Gothic" w:hAnsi="Century Gothic" w:cs="Aharoni"/>
          <w:b/>
          <w:bCs/>
          <w:sz w:val="44"/>
          <w:szCs w:val="48"/>
          <w:lang w:val="en-US"/>
        </w:rPr>
        <w:t xml:space="preserve">Polo </w:t>
      </w:r>
      <w:r w:rsidRPr="0056363A">
        <w:rPr>
          <w:rFonts w:ascii="Century Gothic" w:hAnsi="Century Gothic" w:cs="Aharoni"/>
          <w:b/>
          <w:bCs/>
          <w:sz w:val="44"/>
          <w:szCs w:val="48"/>
          <w:lang w:val="en-US"/>
        </w:rPr>
        <w:t>Shirt Order Form</w:t>
      </w:r>
    </w:p>
    <w:p w14:paraId="3136E78A" w14:textId="77777777" w:rsidR="00D65DD1" w:rsidRPr="0056363A" w:rsidRDefault="00D65DD1" w:rsidP="00D65DD1">
      <w:pPr>
        <w:jc w:val="center"/>
        <w:rPr>
          <w:rFonts w:ascii="Century Gothic" w:hAnsi="Century Gothic" w:cs="Aharoni"/>
          <w:b/>
          <w:bCs/>
          <w:sz w:val="36"/>
          <w:szCs w:val="40"/>
          <w:lang w:val="en-US"/>
        </w:rPr>
      </w:pPr>
      <w:r w:rsidRPr="0056363A">
        <w:rPr>
          <w:rFonts w:ascii="Century Gothic" w:hAnsi="Century Gothic" w:cs="Aharoni"/>
          <w:b/>
          <w:bCs/>
          <w:sz w:val="36"/>
          <w:szCs w:val="40"/>
          <w:lang w:val="en-US"/>
        </w:rPr>
        <w:t>Orders and payment due: May 15, 2022</w:t>
      </w:r>
    </w:p>
    <w:p w14:paraId="54EA8B2B" w14:textId="44E9D4E0" w:rsidR="0021585A" w:rsidRDefault="0021585A" w:rsidP="0056363A">
      <w:pPr>
        <w:jc w:val="center"/>
        <w:rPr>
          <w:lang w:val="en-US"/>
        </w:rPr>
      </w:pPr>
    </w:p>
    <w:tbl>
      <w:tblPr>
        <w:tblStyle w:val="TableGrid"/>
        <w:tblW w:w="140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848"/>
        <w:gridCol w:w="850"/>
        <w:gridCol w:w="993"/>
        <w:gridCol w:w="992"/>
        <w:gridCol w:w="992"/>
        <w:gridCol w:w="992"/>
        <w:gridCol w:w="1001"/>
        <w:gridCol w:w="992"/>
        <w:gridCol w:w="992"/>
        <w:gridCol w:w="992"/>
        <w:gridCol w:w="1134"/>
        <w:gridCol w:w="993"/>
        <w:gridCol w:w="1134"/>
      </w:tblGrid>
      <w:tr w:rsidR="00815ABA" w14:paraId="0E85E66E" w14:textId="77777777" w:rsidTr="00922E21">
        <w:tc>
          <w:tcPr>
            <w:tcW w:w="14034" w:type="dxa"/>
            <w:gridSpan w:val="14"/>
          </w:tcPr>
          <w:p w14:paraId="1E0A5C5C" w14:textId="7AFD181D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lang w:val="en-US"/>
              </w:rPr>
              <w:t>Order FORM</w:t>
            </w:r>
          </w:p>
        </w:tc>
      </w:tr>
      <w:tr w:rsidR="00815ABA" w14:paraId="0A1BB7C0" w14:textId="77777777" w:rsidTr="00922E21">
        <w:tc>
          <w:tcPr>
            <w:tcW w:w="10773" w:type="dxa"/>
            <w:gridSpan w:val="11"/>
            <w:shd w:val="clear" w:color="auto" w:fill="auto"/>
          </w:tcPr>
          <w:p w14:paraId="625E6951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405A7D" w14:textId="54948FD3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Price each</w:t>
            </w:r>
          </w:p>
        </w:tc>
        <w:tc>
          <w:tcPr>
            <w:tcW w:w="993" w:type="dxa"/>
            <w:shd w:val="clear" w:color="auto" w:fill="auto"/>
          </w:tcPr>
          <w:p w14:paraId="70DC5808" w14:textId="7D419ECC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Total </w:t>
            </w:r>
            <w:r>
              <w:rPr>
                <w:rFonts w:cstheme="minorHAnsi"/>
                <w:sz w:val="24"/>
                <w:lang w:val="en-US"/>
              </w:rPr>
              <w:t>#</w:t>
            </w:r>
          </w:p>
        </w:tc>
        <w:tc>
          <w:tcPr>
            <w:tcW w:w="1134" w:type="dxa"/>
            <w:shd w:val="clear" w:color="auto" w:fill="auto"/>
          </w:tcPr>
          <w:p w14:paraId="1C15C462" w14:textId="290A93BC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Total Price</w:t>
            </w:r>
          </w:p>
        </w:tc>
      </w:tr>
      <w:tr w:rsidR="00815ABA" w14:paraId="193863A9" w14:textId="77777777" w:rsidTr="00922E21">
        <w:tc>
          <w:tcPr>
            <w:tcW w:w="1129" w:type="dxa"/>
            <w:shd w:val="clear" w:color="auto" w:fill="F2F2F2" w:themeFill="background1" w:themeFillShade="F2"/>
          </w:tcPr>
          <w:p w14:paraId="725AF9F9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644" w:type="dxa"/>
            <w:gridSpan w:val="10"/>
            <w:shd w:val="clear" w:color="auto" w:fill="F2F2F2" w:themeFill="background1" w:themeFillShade="F2"/>
          </w:tcPr>
          <w:p w14:paraId="04E7867D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YOUTH SIZES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1F2CEC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40B2676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CB9C4F" w14:textId="2F41A86F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21A1F951" w14:textId="77777777" w:rsidTr="00922E21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41E5B57F" w14:textId="69793EFD" w:rsidR="00815ABA" w:rsidRPr="00E607CE" w:rsidRDefault="00815ABA" w:rsidP="00E607CE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Youth 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24709112" w14:textId="4C785C08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7A2168" w14:textId="1D9A88A1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160394C" w14:textId="12830604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82DA07" w14:textId="788EB8A0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F2E19C" w14:textId="560B89A6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C5F7CF" w14:textId="1F2DC96D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12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3AC0ADBF" w14:textId="073612C0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D64172" w14:textId="3093735A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8662BE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315CF1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6CF7C5" w14:textId="5FEE0CF5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29969B7" w14:textId="011363F3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7946E8" w14:textId="1C082F83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</w:tr>
      <w:tr w:rsidR="00815ABA" w14:paraId="62731BD5" w14:textId="77777777" w:rsidTr="00D65DD1">
        <w:trPr>
          <w:trHeight w:val="493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DE65365" w14:textId="2FD013FE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14:paraId="681A21A8" w14:textId="3494FFA4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D8A0D50" w14:textId="0E765DD1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42D8363" w14:textId="0E51AAE1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1165830" w14:textId="0FD720FF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1420080" w14:textId="6CE1F5C2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C1A3141" w14:textId="704E84D4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63E03CBD" w14:textId="5ADA91D8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C870C5B" w14:textId="62EEC9F8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23A2E7D" w14:textId="7777777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BC48CF6" w14:textId="77777777" w:rsidR="00815ABA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A80A290" w14:textId="1FC74C3D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$ 30.00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3F1D5E6" w14:textId="236A27AB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FA7C665" w14:textId="77777777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730BC9DC" w14:textId="77777777" w:rsidTr="00D65DD1"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077DE6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64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022692" w14:textId="10DFFD70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LADIES SIZE</w:t>
            </w:r>
            <w:r w:rsidR="00922E21">
              <w:rPr>
                <w:rFonts w:cstheme="minorHAnsi"/>
                <w:sz w:val="24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8E8FED" w14:textId="77777777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342540" w14:textId="77777777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32F56" w14:textId="189CEB78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16D7A314" w14:textId="77777777" w:rsidTr="00D65DD1">
        <w:tc>
          <w:tcPr>
            <w:tcW w:w="112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5666B6" w14:textId="0FFDA89A" w:rsidR="00815ABA" w:rsidRPr="00E607CE" w:rsidRDefault="00815ABA" w:rsidP="0021585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Ladies </w:t>
            </w:r>
          </w:p>
          <w:p w14:paraId="74FFA00E" w14:textId="0F7A4A5D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DAC2596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2 </w:t>
            </w:r>
            <w:r w:rsidRPr="00E607CE">
              <w:rPr>
                <w:rFonts w:cstheme="minorHAnsi"/>
                <w:szCs w:val="22"/>
                <w:lang w:val="en-US"/>
              </w:rPr>
              <w:t>(XS)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02A9F92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4 </w:t>
            </w:r>
            <w:r w:rsidRPr="00E607CE">
              <w:rPr>
                <w:rFonts w:cstheme="minorHAnsi"/>
                <w:szCs w:val="22"/>
                <w:lang w:val="en-US"/>
              </w:rPr>
              <w:t>(S)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E3860BC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3E3C4B7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8 </w:t>
            </w:r>
            <w:r w:rsidRPr="00E607CE">
              <w:rPr>
                <w:rFonts w:cstheme="minorHAnsi"/>
                <w:szCs w:val="22"/>
                <w:lang w:val="en-US"/>
              </w:rPr>
              <w:t>(M)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3FE9812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1C9A1E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12 </w:t>
            </w:r>
            <w:r w:rsidRPr="00E607CE">
              <w:rPr>
                <w:rFonts w:cstheme="minorHAnsi"/>
                <w:szCs w:val="22"/>
                <w:lang w:val="en-US"/>
              </w:rPr>
              <w:t>(L)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5157DA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0A40FB4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16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6BDDC7" w14:textId="5A382D44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47C865D" w14:textId="096F6B50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5C7385" w14:textId="4975BA65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FB2723" w14:textId="41814E1E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92CC7" w14:textId="15D257DC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60705C43" w14:textId="77777777" w:rsidTr="00D65DD1">
        <w:trPr>
          <w:trHeight w:val="467"/>
        </w:trPr>
        <w:tc>
          <w:tcPr>
            <w:tcW w:w="1129" w:type="dxa"/>
            <w:vMerge/>
          </w:tcPr>
          <w:p w14:paraId="6997EAC0" w14:textId="69ADCB1F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0415BDF4" w14:textId="3DD9592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124EE8A" w14:textId="4FE92265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0E0071E" w14:textId="57D98C53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D7DBB59" w14:textId="59F6459D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B89410A" w14:textId="1824E1C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B90F247" w14:textId="1DFD43F5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42AB58DF" w14:textId="32A5CEDA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7D3D00" w14:textId="1BEEC91B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C5C196" w14:textId="7777777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C57C793" w14:textId="7777777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B61E998" w14:textId="2D90269D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$ 35.00</w:t>
            </w:r>
          </w:p>
        </w:tc>
        <w:tc>
          <w:tcPr>
            <w:tcW w:w="993" w:type="dxa"/>
            <w:vAlign w:val="center"/>
          </w:tcPr>
          <w:p w14:paraId="599A089B" w14:textId="3D9F1B80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4919D3" w14:textId="38EB8020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815ABA" w14:paraId="1DF4CF7E" w14:textId="77777777" w:rsidTr="00D65DD1">
        <w:tc>
          <w:tcPr>
            <w:tcW w:w="1129" w:type="dxa"/>
            <w:shd w:val="clear" w:color="auto" w:fill="F2F2F2" w:themeFill="background1" w:themeFillShade="F2"/>
          </w:tcPr>
          <w:p w14:paraId="29E1B083" w14:textId="77777777" w:rsidR="00815ABA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644" w:type="dxa"/>
            <w:gridSpan w:val="10"/>
            <w:shd w:val="clear" w:color="auto" w:fill="F2F2F2" w:themeFill="background1" w:themeFillShade="F2"/>
          </w:tcPr>
          <w:p w14:paraId="0166BF88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MEN SIZES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CE6333" w14:textId="77777777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1C08E78" w14:textId="77777777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76284D" w14:textId="6B7BA49B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6B99ECDC" w14:textId="77777777" w:rsidTr="00D65DD1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51906169" w14:textId="6D97988D" w:rsidR="00815ABA" w:rsidRPr="00E607CE" w:rsidRDefault="00815ABA" w:rsidP="0021585A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 xml:space="preserve">Men 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14:paraId="2AF5E8A4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6EA99D8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11CCB22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A9C520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XL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FC1413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2XL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89AE043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3XL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789A4F7D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 w:rsidRPr="00E607CE">
              <w:rPr>
                <w:rFonts w:cstheme="minorHAnsi"/>
                <w:sz w:val="24"/>
                <w:lang w:val="en-US"/>
              </w:rPr>
              <w:t>5XL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E876DB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407411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A3626F" w14:textId="77777777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ED4F9B" w14:textId="523D4C42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24808F" w14:textId="764B61A1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64AEFE" w14:textId="77777777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22FB5F26" w14:textId="77777777" w:rsidTr="00D65DD1">
        <w:trPr>
          <w:trHeight w:val="525"/>
        </w:trPr>
        <w:tc>
          <w:tcPr>
            <w:tcW w:w="1129" w:type="dxa"/>
            <w:vMerge/>
          </w:tcPr>
          <w:p w14:paraId="0B20A2AC" w14:textId="74DF00AC" w:rsidR="00815ABA" w:rsidRPr="00E607CE" w:rsidRDefault="00815ABA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7E0D5681" w14:textId="0BEBBBEF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0BC91A4" w14:textId="36E50B35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D2C274E" w14:textId="29081A48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1ECB64C" w14:textId="3FAB4879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1A6F14" w14:textId="1A90CA3D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E243A90" w14:textId="22DD3040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001" w:type="dxa"/>
            <w:vAlign w:val="center"/>
          </w:tcPr>
          <w:p w14:paraId="4EE7A085" w14:textId="6627E085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705F20C" w14:textId="7777777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A3F1A6" w14:textId="7777777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4F5F066" w14:textId="77777777" w:rsidR="00815ABA" w:rsidRPr="00E607CE" w:rsidRDefault="00815ABA" w:rsidP="00D65DD1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BAE647" w14:textId="10C0657A" w:rsidR="00815ABA" w:rsidRPr="00E607CE" w:rsidRDefault="00815ABA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$ 35.00</w:t>
            </w:r>
          </w:p>
        </w:tc>
        <w:tc>
          <w:tcPr>
            <w:tcW w:w="993" w:type="dxa"/>
            <w:vAlign w:val="center"/>
          </w:tcPr>
          <w:p w14:paraId="2A238722" w14:textId="5F13B95C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03F5D9" w14:textId="77777777" w:rsidR="00815ABA" w:rsidRPr="00E607CE" w:rsidRDefault="00815ABA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6C8F8A40" w14:textId="77777777" w:rsidTr="00D65DD1">
        <w:tc>
          <w:tcPr>
            <w:tcW w:w="1129" w:type="dxa"/>
            <w:shd w:val="clear" w:color="auto" w:fill="F2F2F2" w:themeFill="background1" w:themeFillShade="F2"/>
          </w:tcPr>
          <w:p w14:paraId="2653EEC0" w14:textId="77777777" w:rsidR="00922E21" w:rsidRDefault="00922E21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644" w:type="dxa"/>
            <w:gridSpan w:val="10"/>
            <w:shd w:val="clear" w:color="auto" w:fill="F2F2F2" w:themeFill="background1" w:themeFillShade="F2"/>
          </w:tcPr>
          <w:p w14:paraId="7CFAF66A" w14:textId="6711A23B" w:rsidR="00922E21" w:rsidRPr="00E607CE" w:rsidRDefault="00922E21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BASEBALL HATS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CC4954" w14:textId="77777777" w:rsidR="00922E21" w:rsidRPr="00E607CE" w:rsidRDefault="00922E21" w:rsidP="001620DB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25E911" w14:textId="77777777" w:rsidR="00922E21" w:rsidRPr="00E607CE" w:rsidRDefault="00922E21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6B0AF0" w14:textId="77777777" w:rsidR="00922E21" w:rsidRPr="00E607CE" w:rsidRDefault="00922E21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0542EAE3" w14:textId="77777777" w:rsidTr="00D65DD1">
        <w:trPr>
          <w:trHeight w:val="527"/>
        </w:trPr>
        <w:tc>
          <w:tcPr>
            <w:tcW w:w="1129" w:type="dxa"/>
            <w:shd w:val="clear" w:color="auto" w:fill="F2F2F2" w:themeFill="background1" w:themeFillShade="F2"/>
          </w:tcPr>
          <w:p w14:paraId="36EE8A03" w14:textId="77777777" w:rsidR="00922E21" w:rsidRDefault="00922E21" w:rsidP="001620DB">
            <w:pPr>
              <w:jc w:val="center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644" w:type="dxa"/>
            <w:gridSpan w:val="10"/>
            <w:shd w:val="clear" w:color="auto" w:fill="F2F2F2" w:themeFill="background1" w:themeFillShade="F2"/>
            <w:vAlign w:val="center"/>
          </w:tcPr>
          <w:p w14:paraId="78317598" w14:textId="5ECFABA6" w:rsidR="00922E21" w:rsidRPr="00E607CE" w:rsidRDefault="00922E21" w:rsidP="00922E21">
            <w:p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One size only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946A0" w14:textId="1EC88738" w:rsidR="00922E21" w:rsidRPr="00E607CE" w:rsidRDefault="00922E21" w:rsidP="001620DB">
            <w:pPr>
              <w:jc w:val="right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$ 10.00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972C15" w14:textId="77777777" w:rsidR="00922E21" w:rsidRPr="00E607CE" w:rsidRDefault="00922E21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3182B" w14:textId="77777777" w:rsidR="00922E21" w:rsidRPr="00E607CE" w:rsidRDefault="00922E21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  <w:tr w:rsidR="00922E21" w14:paraId="79E6A967" w14:textId="77777777" w:rsidTr="00D65DD1">
        <w:trPr>
          <w:trHeight w:val="844"/>
        </w:trPr>
        <w:tc>
          <w:tcPr>
            <w:tcW w:w="12900" w:type="dxa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F3F05C" w14:textId="30D69691" w:rsidR="00922E21" w:rsidRPr="00E607CE" w:rsidRDefault="00922E21" w:rsidP="00922E21">
            <w:pPr>
              <w:jc w:val="right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TOTAL ORDER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E218" w14:textId="77777777" w:rsidR="00922E21" w:rsidRPr="00E607CE" w:rsidRDefault="00922E21" w:rsidP="00D65DD1">
            <w:pPr>
              <w:jc w:val="right"/>
              <w:rPr>
                <w:rFonts w:cstheme="minorHAnsi"/>
                <w:sz w:val="24"/>
                <w:lang w:val="en-US"/>
              </w:rPr>
            </w:pPr>
          </w:p>
        </w:tc>
      </w:tr>
    </w:tbl>
    <w:p w14:paraId="1B10A2A6" w14:textId="683C8B00" w:rsidR="00922E21" w:rsidRDefault="00922E21" w:rsidP="00922E21">
      <w:pPr>
        <w:rPr>
          <w:lang w:val="en-US"/>
        </w:rPr>
      </w:pPr>
    </w:p>
    <w:p w14:paraId="0B69F273" w14:textId="77777777" w:rsidR="00D65DD1" w:rsidRDefault="00D65DD1" w:rsidP="00922E21">
      <w:pPr>
        <w:rPr>
          <w:lang w:val="en-US"/>
        </w:rPr>
      </w:pPr>
    </w:p>
    <w:p w14:paraId="75AD70E3" w14:textId="7A86D50E" w:rsidR="00922E21" w:rsidRDefault="00922E21" w:rsidP="00922E21">
      <w:pPr>
        <w:rPr>
          <w:lang w:val="en-US"/>
        </w:rPr>
      </w:pPr>
      <w:r>
        <w:rPr>
          <w:lang w:val="en-US"/>
        </w:rPr>
        <w:t>NAME: ____________________________________</w:t>
      </w:r>
      <w:r w:rsidR="00D65DD1">
        <w:rPr>
          <w:lang w:val="en-US"/>
        </w:rPr>
        <w:t xml:space="preserve"> BRANCH: ____________________________________</w:t>
      </w:r>
    </w:p>
    <w:p w14:paraId="2999EFCF" w14:textId="1191AED2" w:rsidR="00922E21" w:rsidRDefault="00922E21" w:rsidP="00922E21">
      <w:pPr>
        <w:rPr>
          <w:lang w:val="en-US"/>
        </w:rPr>
      </w:pPr>
    </w:p>
    <w:p w14:paraId="1CEC6C5F" w14:textId="6D1DA5E4" w:rsidR="00922E21" w:rsidRDefault="00922E21" w:rsidP="00922E21">
      <w:pPr>
        <w:rPr>
          <w:lang w:val="en-US"/>
        </w:rPr>
      </w:pPr>
      <w:r>
        <w:rPr>
          <w:lang w:val="en-US"/>
        </w:rPr>
        <w:t>Email: _____________________________________</w:t>
      </w:r>
    </w:p>
    <w:p w14:paraId="25721776" w14:textId="24FAD89E" w:rsidR="00922E21" w:rsidRDefault="00922E21" w:rsidP="00922E21">
      <w:pPr>
        <w:rPr>
          <w:lang w:val="en-US"/>
        </w:rPr>
      </w:pPr>
    </w:p>
    <w:p w14:paraId="4654FB91" w14:textId="77A49BE0" w:rsidR="00922E21" w:rsidRDefault="00922E21" w:rsidP="00922E21">
      <w:pPr>
        <w:rPr>
          <w:lang w:val="en-US"/>
        </w:rPr>
      </w:pPr>
      <w:r>
        <w:rPr>
          <w:lang w:val="en-US"/>
        </w:rPr>
        <w:t xml:space="preserve">For more information and to submit your order form: </w:t>
      </w:r>
      <w:hyperlink r:id="rId7" w:history="1">
        <w:r w:rsidRPr="007140DB">
          <w:rPr>
            <w:rStyle w:val="Hyperlink"/>
            <w:lang w:val="en-US"/>
          </w:rPr>
          <w:t>Annette.buis@gmail.com</w:t>
        </w:r>
      </w:hyperlink>
    </w:p>
    <w:p w14:paraId="1F9224C9" w14:textId="00FCD2A5" w:rsidR="00922E21" w:rsidRDefault="00922E21" w:rsidP="00922E21">
      <w:pPr>
        <w:rPr>
          <w:lang w:val="en-US"/>
        </w:rPr>
      </w:pPr>
    </w:p>
    <w:p w14:paraId="7E29B790" w14:textId="05FEAB1D" w:rsidR="00922E21" w:rsidRDefault="00922E21" w:rsidP="00922E21">
      <w:pPr>
        <w:rPr>
          <w:lang w:val="en-US"/>
        </w:rPr>
      </w:pPr>
      <w:r>
        <w:rPr>
          <w:lang w:val="en-US"/>
        </w:rPr>
        <w:t xml:space="preserve">Payment can be made through e-transfer at: </w:t>
      </w:r>
      <w:hyperlink r:id="rId8" w:history="1">
        <w:r w:rsidRPr="007140DB">
          <w:rPr>
            <w:rStyle w:val="Hyperlink"/>
            <w:lang w:val="en-US"/>
          </w:rPr>
          <w:t>cpc.absr.t</w:t>
        </w:r>
        <w:r w:rsidRPr="007140DB">
          <w:rPr>
            <w:rStyle w:val="Hyperlink"/>
            <w:lang w:val="en-US"/>
          </w:rPr>
          <w:t>r</w:t>
        </w:r>
        <w:r w:rsidRPr="007140DB">
          <w:rPr>
            <w:rStyle w:val="Hyperlink"/>
            <w:lang w:val="en-US"/>
          </w:rPr>
          <w:t>easurer@gmail.com</w:t>
        </w:r>
      </w:hyperlink>
    </w:p>
    <w:p w14:paraId="16F63E69" w14:textId="21A86B88" w:rsidR="00922E21" w:rsidRDefault="00922E21" w:rsidP="00922E21">
      <w:pPr>
        <w:rPr>
          <w:lang w:val="en-US"/>
        </w:rPr>
      </w:pPr>
    </w:p>
    <w:p w14:paraId="5531F42E" w14:textId="699DB12E" w:rsidR="00D65DD1" w:rsidRPr="0056363A" w:rsidRDefault="00D65DD1" w:rsidP="00922E21">
      <w:pPr>
        <w:rPr>
          <w:lang w:val="en-US"/>
        </w:rPr>
      </w:pPr>
      <w:r>
        <w:rPr>
          <w:lang w:val="en-US"/>
        </w:rPr>
        <w:t>Your order can be picked up in Calgary (</w:t>
      </w:r>
      <w:proofErr w:type="spellStart"/>
      <w:r>
        <w:rPr>
          <w:lang w:val="en-US"/>
        </w:rPr>
        <w:t>Bearspaw</w:t>
      </w:r>
      <w:proofErr w:type="spellEnd"/>
      <w:r>
        <w:rPr>
          <w:lang w:val="en-US"/>
        </w:rPr>
        <w:t xml:space="preserve"> area) or we can arrange for pickup at one of the upcoming Regional events.</w:t>
      </w:r>
    </w:p>
    <w:sectPr w:rsidR="00D65DD1" w:rsidRPr="0056363A" w:rsidSect="00D65DD1">
      <w:pgSz w:w="15840" w:h="12240" w:orient="landscape"/>
      <w:pgMar w:top="1062" w:right="1440" w:bottom="7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3A"/>
    <w:rsid w:val="001679E4"/>
    <w:rsid w:val="0021585A"/>
    <w:rsid w:val="00442AB6"/>
    <w:rsid w:val="00553698"/>
    <w:rsid w:val="0056363A"/>
    <w:rsid w:val="005A390E"/>
    <w:rsid w:val="00691872"/>
    <w:rsid w:val="00765C8C"/>
    <w:rsid w:val="00815ABA"/>
    <w:rsid w:val="00842F74"/>
    <w:rsid w:val="008E167B"/>
    <w:rsid w:val="008F5C39"/>
    <w:rsid w:val="00922E21"/>
    <w:rsid w:val="00966B52"/>
    <w:rsid w:val="00B35B03"/>
    <w:rsid w:val="00CC2470"/>
    <w:rsid w:val="00D65DD1"/>
    <w:rsid w:val="00E607CE"/>
    <w:rsid w:val="00EB6A0B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6682"/>
  <w15:chartTrackingRefBased/>
  <w15:docId w15:val="{3A703D5C-BE21-984D-AA0A-E7CF18A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698"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.absr.treasur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tte.bu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dn.fashionbizapps.nz/stylesheets/attachments/000/024/757/original/P700MS_P700LS_P700KS_CA_2017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2022-04-26T15:02:00Z</dcterms:created>
  <dcterms:modified xsi:type="dcterms:W3CDTF">2022-04-26T16:10:00Z</dcterms:modified>
</cp:coreProperties>
</file>